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8C" w:rsidRPr="00377A16" w:rsidRDefault="00377A16" w:rsidP="008D0B8C">
      <w:pPr>
        <w:pStyle w:val="AralkYok"/>
        <w:rPr>
          <w:rFonts w:ascii="Arial" w:hAnsi="Arial" w:cs="Arial"/>
          <w:b/>
          <w:sz w:val="22"/>
          <w:szCs w:val="22"/>
        </w:rPr>
      </w:pPr>
      <w:r>
        <w:t xml:space="preserve">                                                             </w:t>
      </w:r>
      <w:r w:rsidR="008D0B8C" w:rsidRPr="00377A16">
        <w:rPr>
          <w:rFonts w:ascii="Arial" w:hAnsi="Arial" w:cs="Arial"/>
          <w:b/>
          <w:sz w:val="22"/>
          <w:szCs w:val="22"/>
        </w:rPr>
        <w:t>SAKARYA ÜNİVERSİTESİ</w:t>
      </w:r>
    </w:p>
    <w:p w:rsidR="008D0B8C" w:rsidRPr="00062064" w:rsidRDefault="008D0B8C" w:rsidP="008D0B8C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 xml:space="preserve">FEN EDEBİYAT FAKÜLTESİ </w:t>
      </w:r>
    </w:p>
    <w:p w:rsidR="008D0B8C" w:rsidRPr="00062064" w:rsidRDefault="008D0B8C" w:rsidP="008D0B8C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ALMAN DİLİ VE EDEBİYATI BÖLÜMÜ</w:t>
      </w:r>
    </w:p>
    <w:p w:rsidR="008D0B8C" w:rsidRPr="00062064" w:rsidRDefault="00377A16" w:rsidP="008D0B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2017-2018</w:t>
      </w:r>
      <w:r w:rsidR="008D0B8C">
        <w:rPr>
          <w:rFonts w:ascii="Arial" w:hAnsi="Arial" w:cs="Arial"/>
          <w:b/>
          <w:sz w:val="22"/>
          <w:szCs w:val="22"/>
        </w:rPr>
        <w:t xml:space="preserve"> ÖĞRETİM YILI GÜZ YARIYILI VİZE</w:t>
      </w:r>
      <w:r w:rsidR="008D0B8C" w:rsidRPr="00062064">
        <w:rPr>
          <w:rFonts w:ascii="Arial" w:hAnsi="Arial" w:cs="Arial"/>
          <w:b/>
          <w:sz w:val="22"/>
          <w:szCs w:val="22"/>
        </w:rPr>
        <w:t xml:space="preserve"> PROGRAMI</w:t>
      </w:r>
    </w:p>
    <w:tbl>
      <w:tblPr>
        <w:tblW w:w="9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208"/>
        <w:gridCol w:w="1005"/>
        <w:gridCol w:w="2481"/>
        <w:gridCol w:w="4037"/>
        <w:gridCol w:w="77"/>
        <w:gridCol w:w="1921"/>
        <w:gridCol w:w="1921"/>
        <w:gridCol w:w="1783"/>
        <w:gridCol w:w="16"/>
        <w:gridCol w:w="1763"/>
        <w:gridCol w:w="1812"/>
        <w:gridCol w:w="1767"/>
      </w:tblGrid>
      <w:tr w:rsidR="008D0B8C" w:rsidRPr="00062064" w:rsidTr="0075418F">
        <w:trPr>
          <w:gridAfter w:val="6"/>
          <w:wAfter w:w="2236" w:type="pct"/>
        </w:trPr>
        <w:tc>
          <w:tcPr>
            <w:tcW w:w="117" w:type="pct"/>
          </w:tcPr>
          <w:p w:rsidR="008D0B8C" w:rsidRPr="00062064" w:rsidRDefault="008D0B8C" w:rsidP="00C311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01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Öğretim Elemanı / Derslik</w:t>
            </w:r>
          </w:p>
        </w:tc>
        <w:tc>
          <w:tcPr>
            <w:tcW w:w="4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Gözetmen</w:t>
            </w:r>
          </w:p>
        </w:tc>
      </w:tr>
      <w:tr w:rsidR="008D0B8C" w:rsidRPr="00062064" w:rsidTr="0075418F">
        <w:trPr>
          <w:gridAfter w:val="6"/>
          <w:wAfter w:w="2236" w:type="pct"/>
          <w:trHeight w:hRule="exact" w:val="90"/>
        </w:trPr>
        <w:tc>
          <w:tcPr>
            <w:tcW w:w="2764" w:type="pct"/>
            <w:gridSpan w:val="7"/>
            <w:vAlign w:val="center"/>
          </w:tcPr>
          <w:p w:rsidR="008D0B8C" w:rsidRPr="00062064" w:rsidRDefault="008D0B8C" w:rsidP="00C311F4">
            <w:pPr>
              <w:rPr>
                <w:sz w:val="22"/>
                <w:szCs w:val="22"/>
              </w:rPr>
            </w:pPr>
          </w:p>
        </w:tc>
      </w:tr>
      <w:tr w:rsidR="008D0B8C" w:rsidRPr="00062064" w:rsidTr="0075418F">
        <w:trPr>
          <w:gridAfter w:val="6"/>
          <w:wAfter w:w="2236" w:type="pct"/>
          <w:trHeight w:val="369"/>
        </w:trPr>
        <w:tc>
          <w:tcPr>
            <w:tcW w:w="117" w:type="pct"/>
            <w:vMerge w:val="restart"/>
            <w:shd w:val="clear" w:color="auto" w:fill="auto"/>
            <w:textDirection w:val="btLr"/>
            <w:vAlign w:val="center"/>
          </w:tcPr>
          <w:p w:rsidR="008D0B8C" w:rsidRPr="00062064" w:rsidRDefault="008D0B8C" w:rsidP="00C311F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SINIF</w:t>
            </w:r>
          </w:p>
        </w:tc>
        <w:tc>
          <w:tcPr>
            <w:tcW w:w="298" w:type="pct"/>
          </w:tcPr>
          <w:p w:rsidR="008D0B8C" w:rsidRPr="0075418F" w:rsidRDefault="00CE2F1C" w:rsidP="00C311F4">
            <w:pPr>
              <w:rPr>
                <w:b/>
                <w:sz w:val="22"/>
                <w:szCs w:val="22"/>
              </w:rPr>
            </w:pPr>
            <w:r w:rsidRPr="0075418F">
              <w:rPr>
                <w:b/>
                <w:sz w:val="22"/>
                <w:szCs w:val="22"/>
              </w:rPr>
              <w:t>13.11.2017</w:t>
            </w:r>
          </w:p>
        </w:tc>
        <w:tc>
          <w:tcPr>
            <w:tcW w:w="248" w:type="pct"/>
          </w:tcPr>
          <w:p w:rsidR="008D0B8C" w:rsidRPr="0075418F" w:rsidRDefault="00CE2F1C" w:rsidP="00C311F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</w:t>
            </w:r>
            <w:r w:rsidR="008D0B8C"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</w:tcPr>
          <w:p w:rsidR="008D0B8C" w:rsidRPr="007246BE" w:rsidRDefault="008D0B8C" w:rsidP="00C31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Yazılı Anlatım I</w:t>
            </w:r>
          </w:p>
        </w:tc>
        <w:tc>
          <w:tcPr>
            <w:tcW w:w="9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0B8C" w:rsidRPr="00062064" w:rsidRDefault="008D0B8C" w:rsidP="00A90B1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Doç.Dr.Cüneyt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ARSLAN (</w:t>
            </w:r>
            <w:r w:rsidR="00A90B15">
              <w:rPr>
                <w:sz w:val="22"/>
                <w:szCs w:val="22"/>
              </w:rPr>
              <w:t>107,108,109,203,210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B8C" w:rsidRPr="00062064" w:rsidRDefault="00132357" w:rsidP="00C31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EZ/HG/İC/DY/DU</w:t>
            </w:r>
          </w:p>
        </w:tc>
      </w:tr>
      <w:tr w:rsidR="00ED1397" w:rsidRPr="00062064" w:rsidTr="0075418F">
        <w:trPr>
          <w:gridAfter w:val="6"/>
          <w:wAfter w:w="2236" w:type="pct"/>
          <w:trHeight w:val="315"/>
        </w:trPr>
        <w:tc>
          <w:tcPr>
            <w:tcW w:w="117" w:type="pct"/>
            <w:vMerge/>
            <w:shd w:val="clear" w:color="auto" w:fill="auto"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Dilbilimine Giriş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Prof.Dr.RecepAKAY</w:t>
            </w:r>
            <w:proofErr w:type="spellEnd"/>
            <w:proofErr w:type="gramEnd"/>
            <w:r>
              <w:rPr>
                <w:sz w:val="22"/>
                <w:szCs w:val="22"/>
              </w:rPr>
              <w:t>(107,108,109,203,210)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EZ/HG/İC/DY/DU</w:t>
            </w:r>
          </w:p>
        </w:tc>
      </w:tr>
      <w:tr w:rsidR="00ED1397" w:rsidRPr="00062064" w:rsidTr="0075418F">
        <w:trPr>
          <w:gridAfter w:val="6"/>
          <w:wAfter w:w="2236" w:type="pct"/>
        </w:trPr>
        <w:tc>
          <w:tcPr>
            <w:tcW w:w="117" w:type="pct"/>
            <w:vMerge/>
            <w:shd w:val="clear" w:color="auto" w:fill="auto"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Edebiyat Bilimine </w:t>
            </w:r>
          </w:p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Doç.Dr.Funda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KIZILER EMER (107,108,109,203,210)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EZ/HG/İC/DY/DU</w:t>
            </w:r>
          </w:p>
        </w:tc>
      </w:tr>
      <w:tr w:rsidR="00ED1397" w:rsidRPr="00062064" w:rsidTr="0075418F">
        <w:trPr>
          <w:gridAfter w:val="6"/>
          <w:wAfter w:w="2236" w:type="pct"/>
          <w:trHeight w:val="270"/>
        </w:trPr>
        <w:tc>
          <w:tcPr>
            <w:tcW w:w="117" w:type="pct"/>
            <w:vMerge/>
            <w:shd w:val="clear" w:color="auto" w:fill="auto"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75418F">
              <w:rPr>
                <w:b/>
                <w:sz w:val="22"/>
                <w:szCs w:val="22"/>
              </w:rPr>
              <w:t>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Sözlü İletişim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.Nurhan</w:t>
            </w:r>
            <w:proofErr w:type="spellEnd"/>
            <w:r>
              <w:rPr>
                <w:sz w:val="22"/>
                <w:szCs w:val="22"/>
              </w:rPr>
              <w:t xml:space="preserve"> ULUÇ (23,26,36,40)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DU/DY/EZ/HG</w:t>
            </w:r>
          </w:p>
        </w:tc>
      </w:tr>
      <w:tr w:rsidR="00ED1397" w:rsidRPr="00062064" w:rsidTr="0075418F">
        <w:trPr>
          <w:gridAfter w:val="6"/>
          <w:wAfter w:w="2236" w:type="pct"/>
          <w:trHeight w:val="270"/>
        </w:trPr>
        <w:tc>
          <w:tcPr>
            <w:tcW w:w="117" w:type="pct"/>
            <w:shd w:val="clear" w:color="auto" w:fill="auto"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</w:t>
            </w:r>
            <w:r w:rsidRPr="0075418F">
              <w:rPr>
                <w:b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(108,109,203,210)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DK/DY/EZ/HG</w:t>
            </w:r>
          </w:p>
        </w:tc>
      </w:tr>
      <w:tr w:rsidR="00ED1397" w:rsidRPr="00062064" w:rsidTr="0075418F">
        <w:trPr>
          <w:gridAfter w:val="6"/>
          <w:wAfter w:w="2236" w:type="pct"/>
          <w:trHeight w:hRule="exact" w:val="574"/>
        </w:trPr>
        <w:tc>
          <w:tcPr>
            <w:tcW w:w="2764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D1397" w:rsidRPr="0075418F" w:rsidRDefault="00ED1397" w:rsidP="00ED1397">
            <w:pPr>
              <w:rPr>
                <w:sz w:val="22"/>
                <w:szCs w:val="22"/>
              </w:rPr>
            </w:pPr>
          </w:p>
        </w:tc>
      </w:tr>
      <w:tr w:rsidR="00ED1397" w:rsidRPr="00062064" w:rsidTr="0075418F">
        <w:trPr>
          <w:gridAfter w:val="6"/>
          <w:wAfter w:w="2236" w:type="pct"/>
        </w:trPr>
        <w:tc>
          <w:tcPr>
            <w:tcW w:w="117" w:type="pct"/>
            <w:vMerge w:val="restart"/>
            <w:textDirection w:val="btLr"/>
          </w:tcPr>
          <w:p w:rsidR="00ED1397" w:rsidRPr="00062064" w:rsidRDefault="00ED1397" w:rsidP="00ED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II. SINIF</w:t>
            </w: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 w:rsidRPr="0075418F">
              <w:rPr>
                <w:b/>
                <w:sz w:val="22"/>
                <w:szCs w:val="22"/>
              </w:rPr>
              <w:t>13.11.2017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471EE1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</w:t>
            </w:r>
            <w:r w:rsidR="00ED1397" w:rsidRPr="0075418F">
              <w:rPr>
                <w:b/>
                <w:sz w:val="22"/>
                <w:szCs w:val="22"/>
              </w:rPr>
              <w:t>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spellEnd"/>
            <w:proofErr w:type="gramEnd"/>
            <w:r>
              <w:rPr>
                <w:sz w:val="22"/>
                <w:szCs w:val="22"/>
              </w:rPr>
              <w:t>. H.İ.BALKUL/</w:t>
            </w:r>
            <w:proofErr w:type="spellStart"/>
            <w:r>
              <w:rPr>
                <w:sz w:val="22"/>
                <w:szCs w:val="22"/>
              </w:rPr>
              <w:t>Okt.Ayşe</w:t>
            </w:r>
            <w:proofErr w:type="spellEnd"/>
            <w:r>
              <w:rPr>
                <w:sz w:val="22"/>
                <w:szCs w:val="22"/>
              </w:rPr>
              <w:t xml:space="preserve"> CELEPLİ (203</w:t>
            </w:r>
            <w:r w:rsidR="00471EE1">
              <w:rPr>
                <w:sz w:val="22"/>
                <w:szCs w:val="22"/>
              </w:rPr>
              <w:t>,I.öğrt.)(</w:t>
            </w:r>
            <w:r>
              <w:rPr>
                <w:sz w:val="22"/>
                <w:szCs w:val="22"/>
              </w:rPr>
              <w:t>210</w:t>
            </w:r>
            <w:r w:rsidR="00471EE1">
              <w:rPr>
                <w:sz w:val="22"/>
                <w:szCs w:val="22"/>
              </w:rPr>
              <w:t xml:space="preserve">,II. </w:t>
            </w:r>
            <w:proofErr w:type="spellStart"/>
            <w:r w:rsidR="00471EE1">
              <w:rPr>
                <w:sz w:val="22"/>
                <w:szCs w:val="22"/>
              </w:rPr>
              <w:t>öğrt</w:t>
            </w:r>
            <w:proofErr w:type="spellEnd"/>
            <w:r w:rsidR="00471EE1">
              <w:rPr>
                <w:sz w:val="22"/>
                <w:szCs w:val="22"/>
              </w:rPr>
              <w:t>.)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HİB/AC</w:t>
            </w:r>
          </w:p>
        </w:tc>
      </w:tr>
      <w:tr w:rsidR="00ED1397" w:rsidRPr="00062064" w:rsidTr="0075418F">
        <w:trPr>
          <w:gridAfter w:val="6"/>
          <w:wAfter w:w="2236" w:type="pct"/>
          <w:trHeight w:val="413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727596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Prof.Dr.Recep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 </w:t>
            </w:r>
            <w:r w:rsidR="00377A50">
              <w:rPr>
                <w:sz w:val="22"/>
                <w:szCs w:val="22"/>
              </w:rPr>
              <w:t>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870626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İC/HG/EZ</w:t>
            </w:r>
          </w:p>
        </w:tc>
      </w:tr>
      <w:tr w:rsidR="00ED1397" w:rsidRPr="00062064" w:rsidTr="0075418F">
        <w:trPr>
          <w:gridAfter w:val="6"/>
          <w:wAfter w:w="2236" w:type="pct"/>
          <w:trHeight w:val="148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Çeviri A/T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Prof.Dr.Muharrem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TOSUN (203,210)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870626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İC/DY</w:t>
            </w:r>
          </w:p>
        </w:tc>
      </w:tr>
      <w:tr w:rsidR="00ED1397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75418F">
              <w:rPr>
                <w:b/>
                <w:sz w:val="22"/>
                <w:szCs w:val="22"/>
              </w:rPr>
              <w:t>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</w:t>
            </w:r>
            <w:r w:rsidRPr="0075418F">
              <w:rPr>
                <w:b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Edebiyat Tarihi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.Nurhan</w:t>
            </w:r>
            <w:proofErr w:type="spellEnd"/>
            <w:r>
              <w:rPr>
                <w:sz w:val="22"/>
                <w:szCs w:val="22"/>
              </w:rPr>
              <w:t xml:space="preserve"> ULUÇ (108,203,210)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</w:t>
            </w:r>
            <w:r w:rsidR="00870626">
              <w:rPr>
                <w:sz w:val="22"/>
                <w:szCs w:val="22"/>
              </w:rPr>
              <w:t>/DY/DU</w:t>
            </w:r>
          </w:p>
        </w:tc>
      </w:tr>
      <w:tr w:rsidR="00ED1397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</w:t>
            </w:r>
            <w:r w:rsidRPr="0075418F">
              <w:rPr>
                <w:b/>
                <w:sz w:val="22"/>
                <w:szCs w:val="22"/>
              </w:rPr>
              <w:t>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Yazılı Anlatım III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727596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Okt.Dilek</w:t>
            </w:r>
            <w:proofErr w:type="spellEnd"/>
            <w:r>
              <w:rPr>
                <w:sz w:val="22"/>
                <w:szCs w:val="22"/>
              </w:rPr>
              <w:t xml:space="preserve"> KIZILTAN 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013F2A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</w:t>
            </w:r>
            <w:r w:rsidR="00ED1397">
              <w:rPr>
                <w:sz w:val="22"/>
                <w:szCs w:val="22"/>
              </w:rPr>
              <w:t>/HG</w:t>
            </w:r>
            <w:r>
              <w:rPr>
                <w:sz w:val="22"/>
                <w:szCs w:val="22"/>
              </w:rPr>
              <w:t>/</w:t>
            </w:r>
            <w:r w:rsidR="00870626">
              <w:rPr>
                <w:sz w:val="22"/>
                <w:szCs w:val="22"/>
              </w:rPr>
              <w:t>EZ</w:t>
            </w:r>
          </w:p>
        </w:tc>
      </w:tr>
      <w:tr w:rsidR="00ED1397" w:rsidRPr="00062064" w:rsidTr="0075418F">
        <w:trPr>
          <w:cantSplit/>
          <w:trHeight w:val="167"/>
        </w:trPr>
        <w:tc>
          <w:tcPr>
            <w:tcW w:w="2764" w:type="pct"/>
            <w:gridSpan w:val="7"/>
            <w:tcBorders>
              <w:top w:val="single" w:sz="4" w:space="0" w:color="auto"/>
            </w:tcBorders>
            <w:textDirection w:val="btLr"/>
          </w:tcPr>
          <w:p w:rsidR="00ED1397" w:rsidRPr="0075418F" w:rsidRDefault="00ED1397" w:rsidP="00ED1397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ED1397" w:rsidRPr="00062064" w:rsidRDefault="00ED1397" w:rsidP="00ED1397">
            <w:pPr>
              <w:spacing w:after="200" w:line="276" w:lineRule="auto"/>
            </w:pPr>
          </w:p>
        </w:tc>
        <w:tc>
          <w:tcPr>
            <w:tcW w:w="440" w:type="pct"/>
          </w:tcPr>
          <w:p w:rsidR="00ED1397" w:rsidRPr="00062064" w:rsidRDefault="00ED1397" w:rsidP="00ED1397">
            <w:pPr>
              <w:spacing w:after="200" w:line="276" w:lineRule="auto"/>
            </w:pPr>
          </w:p>
        </w:tc>
        <w:tc>
          <w:tcPr>
            <w:tcW w:w="439" w:type="pct"/>
            <w:gridSpan w:val="2"/>
          </w:tcPr>
          <w:p w:rsidR="00ED1397" w:rsidRPr="00062064" w:rsidRDefault="00ED1397" w:rsidP="00ED1397">
            <w:pPr>
              <w:spacing w:after="200" w:line="276" w:lineRule="auto"/>
            </w:pPr>
          </w:p>
        </w:tc>
        <w:tc>
          <w:tcPr>
            <w:tcW w:w="447" w:type="pct"/>
          </w:tcPr>
          <w:p w:rsidR="00ED1397" w:rsidRPr="00062064" w:rsidRDefault="00ED1397" w:rsidP="00ED1397">
            <w:pPr>
              <w:spacing w:after="200" w:line="276" w:lineRule="auto"/>
            </w:pPr>
          </w:p>
        </w:tc>
        <w:tc>
          <w:tcPr>
            <w:tcW w:w="436" w:type="pct"/>
          </w:tcPr>
          <w:p w:rsidR="00ED1397" w:rsidRPr="00062064" w:rsidRDefault="00ED1397" w:rsidP="00ED1397">
            <w:pPr>
              <w:spacing w:after="200" w:line="276" w:lineRule="auto"/>
            </w:pPr>
          </w:p>
        </w:tc>
      </w:tr>
      <w:tr w:rsidR="00ED1397" w:rsidRPr="00062064" w:rsidTr="0075418F">
        <w:trPr>
          <w:gridAfter w:val="6"/>
          <w:wAfter w:w="2236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ED1397" w:rsidRPr="00062064" w:rsidRDefault="00ED1397" w:rsidP="00ED1397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III. SINIF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 w:rsidRPr="0075418F">
              <w:rPr>
                <w:b/>
                <w:sz w:val="22"/>
                <w:szCs w:val="22"/>
              </w:rPr>
              <w:t>13.11.2017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75418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996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Doç.Dr.Funda</w:t>
            </w:r>
            <w:proofErr w:type="spellEnd"/>
            <w:r>
              <w:rPr>
                <w:sz w:val="22"/>
                <w:szCs w:val="22"/>
              </w:rPr>
              <w:t xml:space="preserve"> KIZILER EMER (203)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612C2C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ED1397" w:rsidRPr="00062064" w:rsidTr="00CC69FE">
        <w:trPr>
          <w:gridAfter w:val="6"/>
          <w:wAfter w:w="2236" w:type="pct"/>
          <w:trHeight w:val="69"/>
        </w:trPr>
        <w:tc>
          <w:tcPr>
            <w:tcW w:w="117" w:type="pct"/>
            <w:vMerge/>
            <w:tcBorders>
              <w:top w:val="single" w:sz="4" w:space="0" w:color="auto"/>
            </w:tcBorders>
            <w:textDirection w:val="btLr"/>
          </w:tcPr>
          <w:p w:rsidR="00ED1397" w:rsidRPr="00062064" w:rsidRDefault="00ED1397" w:rsidP="00ED1397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14.11.2017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12:30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Default="00ED1397" w:rsidP="00ED139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Karşılaştırmalı Dilbilim </w:t>
            </w:r>
          </w:p>
        </w:tc>
        <w:tc>
          <w:tcPr>
            <w:tcW w:w="996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Prof.Dr.Recep</w:t>
            </w:r>
            <w:proofErr w:type="spellEnd"/>
            <w:r>
              <w:rPr>
                <w:sz w:val="22"/>
                <w:szCs w:val="22"/>
              </w:rPr>
              <w:t xml:space="preserve"> AKAY </w:t>
            </w:r>
            <w:r w:rsidR="00377A50">
              <w:rPr>
                <w:sz w:val="22"/>
                <w:szCs w:val="22"/>
              </w:rPr>
              <w:t>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Default="00612C2C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DU/İC/EZ</w:t>
            </w:r>
          </w:p>
        </w:tc>
      </w:tr>
      <w:tr w:rsidR="00ED1397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09:3</w:t>
            </w:r>
            <w:r w:rsidRPr="007541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III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Yrd.Doç.Dr</w:t>
            </w:r>
            <w:proofErr w:type="spellEnd"/>
            <w:r>
              <w:rPr>
                <w:sz w:val="22"/>
                <w:szCs w:val="22"/>
              </w:rPr>
              <w:t>. H.İ.BALKUL (203)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HİB</w:t>
            </w:r>
          </w:p>
        </w:tc>
      </w:tr>
      <w:tr w:rsidR="00ED1397" w:rsidRPr="00062064" w:rsidTr="0050789F">
        <w:trPr>
          <w:gridAfter w:val="6"/>
          <w:wAfter w:w="2236" w:type="pct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14:00</w:t>
            </w:r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Çeviri A/T II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Prof.Dr.Muharrem</w:t>
            </w:r>
            <w:proofErr w:type="spellEnd"/>
            <w:r>
              <w:rPr>
                <w:sz w:val="22"/>
                <w:szCs w:val="22"/>
              </w:rPr>
              <w:t xml:space="preserve"> TOSUN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612C2C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İC/EZ</w:t>
            </w:r>
          </w:p>
        </w:tc>
      </w:tr>
      <w:tr w:rsidR="00ED1397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75418F">
              <w:rPr>
                <w:b/>
                <w:sz w:val="22"/>
                <w:szCs w:val="22"/>
              </w:rPr>
              <w:t>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75418F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Drama ve Roman İncelemesi 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Yrd.Doç.Dr.Nurhan</w:t>
            </w:r>
            <w:proofErr w:type="spellEnd"/>
            <w:r>
              <w:rPr>
                <w:sz w:val="22"/>
                <w:szCs w:val="22"/>
              </w:rPr>
              <w:t xml:space="preserve"> ULUÇ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1832A5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EZ/HG</w:t>
            </w:r>
          </w:p>
        </w:tc>
      </w:tr>
      <w:tr w:rsidR="00ED1397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ED1397" w:rsidRPr="00062064" w:rsidRDefault="00ED1397" w:rsidP="00ED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75418F" w:rsidRDefault="00ED1397" w:rsidP="00ED1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Edebiyat Tarihi III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397" w:rsidRPr="00062064" w:rsidRDefault="00ED1397" w:rsidP="00ED13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Prof.Dr.Arif</w:t>
            </w:r>
            <w:proofErr w:type="spellEnd"/>
            <w:r>
              <w:rPr>
                <w:sz w:val="22"/>
                <w:szCs w:val="22"/>
              </w:rPr>
              <w:t xml:space="preserve"> ÜNAL </w:t>
            </w:r>
            <w:r w:rsidR="00377A50">
              <w:rPr>
                <w:sz w:val="22"/>
                <w:szCs w:val="22"/>
              </w:rPr>
              <w:t>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397" w:rsidRPr="00062064" w:rsidRDefault="00577708" w:rsidP="00ED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HG/DU/DY</w:t>
            </w:r>
          </w:p>
        </w:tc>
      </w:tr>
      <w:tr w:rsidR="0066593A" w:rsidRPr="00062064" w:rsidTr="0075418F">
        <w:trPr>
          <w:trHeight w:val="295"/>
        </w:trPr>
        <w:tc>
          <w:tcPr>
            <w:tcW w:w="2764" w:type="pct"/>
            <w:gridSpan w:val="7"/>
            <w:tcBorders>
              <w:top w:val="single" w:sz="4" w:space="0" w:color="auto"/>
            </w:tcBorders>
            <w:textDirection w:val="btLr"/>
          </w:tcPr>
          <w:p w:rsidR="0066593A" w:rsidRPr="0075418F" w:rsidRDefault="0066593A" w:rsidP="0066593A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66593A" w:rsidRPr="00062064" w:rsidRDefault="0066593A" w:rsidP="0066593A">
            <w:pPr>
              <w:spacing w:after="200" w:line="276" w:lineRule="auto"/>
            </w:pPr>
          </w:p>
        </w:tc>
        <w:tc>
          <w:tcPr>
            <w:tcW w:w="440" w:type="pct"/>
          </w:tcPr>
          <w:p w:rsidR="0066593A" w:rsidRPr="00062064" w:rsidRDefault="0066593A" w:rsidP="0066593A">
            <w:pPr>
              <w:spacing w:after="200" w:line="276" w:lineRule="auto"/>
            </w:pPr>
          </w:p>
        </w:tc>
        <w:tc>
          <w:tcPr>
            <w:tcW w:w="439" w:type="pct"/>
            <w:gridSpan w:val="2"/>
          </w:tcPr>
          <w:p w:rsidR="0066593A" w:rsidRPr="00062064" w:rsidRDefault="0066593A" w:rsidP="0066593A">
            <w:pPr>
              <w:spacing w:after="200" w:line="276" w:lineRule="auto"/>
            </w:pPr>
          </w:p>
        </w:tc>
        <w:tc>
          <w:tcPr>
            <w:tcW w:w="447" w:type="pct"/>
          </w:tcPr>
          <w:p w:rsidR="0066593A" w:rsidRPr="00062064" w:rsidRDefault="0066593A" w:rsidP="0066593A">
            <w:pPr>
              <w:spacing w:after="200" w:line="276" w:lineRule="auto"/>
            </w:pPr>
          </w:p>
        </w:tc>
        <w:tc>
          <w:tcPr>
            <w:tcW w:w="436" w:type="pct"/>
          </w:tcPr>
          <w:p w:rsidR="0066593A" w:rsidRPr="00062064" w:rsidRDefault="0066593A" w:rsidP="0066593A">
            <w:pPr>
              <w:spacing w:after="200" w:line="276" w:lineRule="auto"/>
            </w:pPr>
          </w:p>
        </w:tc>
      </w:tr>
      <w:tr w:rsidR="0066593A" w:rsidRPr="00062064" w:rsidTr="0075418F">
        <w:trPr>
          <w:gridAfter w:val="6"/>
          <w:wAfter w:w="2236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66593A" w:rsidRPr="00062064" w:rsidRDefault="0066593A" w:rsidP="0066593A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IV SINIF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r w:rsidRPr="0075418F">
              <w:rPr>
                <w:b/>
                <w:sz w:val="22"/>
                <w:szCs w:val="22"/>
              </w:rPr>
              <w:t>13.11.2017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75418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7763E4" w:rsidP="00665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20.yy</w:t>
            </w:r>
            <w:r w:rsidR="00670ED8">
              <w:rPr>
                <w:sz w:val="22"/>
                <w:szCs w:val="22"/>
              </w:rPr>
              <w:t xml:space="preserve"> Alman Edebiyat</w:t>
            </w:r>
            <w:bookmarkStart w:id="0" w:name="_GoBack"/>
            <w:bookmarkEnd w:id="0"/>
            <w:r w:rsidR="00670ED8">
              <w:rPr>
                <w:sz w:val="22"/>
                <w:szCs w:val="22"/>
              </w:rPr>
              <w:t>ı</w:t>
            </w:r>
            <w:r w:rsidR="0066593A">
              <w:rPr>
                <w:sz w:val="22"/>
                <w:szCs w:val="22"/>
              </w:rPr>
              <w:t xml:space="preserve"> Metinleri</w:t>
            </w:r>
          </w:p>
        </w:tc>
        <w:tc>
          <w:tcPr>
            <w:tcW w:w="996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Doç.Dr.Cüneyt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ARSLAN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İC/DU</w:t>
            </w:r>
          </w:p>
        </w:tc>
      </w:tr>
      <w:tr w:rsidR="0066593A" w:rsidRPr="00062064" w:rsidTr="002156D4">
        <w:trPr>
          <w:gridAfter w:val="6"/>
          <w:wAfter w:w="2236" w:type="pct"/>
        </w:trPr>
        <w:tc>
          <w:tcPr>
            <w:tcW w:w="117" w:type="pct"/>
            <w:vMerge/>
          </w:tcPr>
          <w:p w:rsidR="0066593A" w:rsidRPr="00062064" w:rsidRDefault="0066593A" w:rsidP="0066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Ticari Yazışmalar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İC/DY/HG</w:t>
            </w:r>
          </w:p>
        </w:tc>
      </w:tr>
      <w:tr w:rsidR="0066593A" w:rsidRPr="00062064" w:rsidTr="00784548">
        <w:trPr>
          <w:gridAfter w:val="6"/>
          <w:wAfter w:w="2236" w:type="pct"/>
          <w:trHeight w:val="20"/>
        </w:trPr>
        <w:tc>
          <w:tcPr>
            <w:tcW w:w="117" w:type="pct"/>
            <w:vMerge/>
          </w:tcPr>
          <w:p w:rsidR="0066593A" w:rsidRPr="00062064" w:rsidRDefault="0066593A" w:rsidP="0066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Semantik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Doç.Dr.Cüneyt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ARSLAN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İC/DU</w:t>
            </w:r>
          </w:p>
        </w:tc>
      </w:tr>
      <w:tr w:rsidR="0066593A" w:rsidRPr="00062064" w:rsidTr="004E1CAF">
        <w:trPr>
          <w:gridAfter w:val="3"/>
          <w:wAfter w:w="1318" w:type="pct"/>
          <w:trHeight w:val="259"/>
        </w:trPr>
        <w:tc>
          <w:tcPr>
            <w:tcW w:w="117" w:type="pct"/>
            <w:vMerge/>
          </w:tcPr>
          <w:p w:rsidR="0066593A" w:rsidRPr="00062064" w:rsidRDefault="0066593A" w:rsidP="0066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A2681B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V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8C344A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Nermin KICIR (203)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474" w:type="pct"/>
            <w:vAlign w:val="center"/>
          </w:tcPr>
          <w:p w:rsidR="0066593A" w:rsidRPr="00062064" w:rsidRDefault="0066593A" w:rsidP="0066593A">
            <w:pPr>
              <w:rPr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</w:p>
        </w:tc>
      </w:tr>
      <w:tr w:rsidR="0066593A" w:rsidRPr="00062064" w:rsidTr="0075418F">
        <w:trPr>
          <w:gridAfter w:val="3"/>
          <w:wAfter w:w="1318" w:type="pct"/>
          <w:trHeight w:val="259"/>
        </w:trPr>
        <w:tc>
          <w:tcPr>
            <w:tcW w:w="117" w:type="pct"/>
            <w:vMerge/>
          </w:tcPr>
          <w:p w:rsidR="0066593A" w:rsidRPr="00062064" w:rsidRDefault="0066593A" w:rsidP="0066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</w:t>
            </w:r>
            <w:r w:rsidRPr="0075418F">
              <w:rPr>
                <w:b/>
                <w:sz w:val="22"/>
                <w:szCs w:val="22"/>
              </w:rPr>
              <w:t>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Kültürlerarası Edebiyat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Prof.Dr.Arif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ÜNAL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DU/EZ</w:t>
            </w:r>
          </w:p>
        </w:tc>
        <w:tc>
          <w:tcPr>
            <w:tcW w:w="474" w:type="pct"/>
            <w:vAlign w:val="center"/>
          </w:tcPr>
          <w:p w:rsidR="0066593A" w:rsidRPr="00062064" w:rsidRDefault="0066593A" w:rsidP="0066593A">
            <w:pPr>
              <w:rPr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</w:p>
        </w:tc>
      </w:tr>
      <w:tr w:rsidR="0066593A" w:rsidRPr="00062064" w:rsidTr="004A0664">
        <w:trPr>
          <w:gridAfter w:val="6"/>
          <w:wAfter w:w="2236" w:type="pct"/>
          <w:trHeight w:val="148"/>
        </w:trPr>
        <w:tc>
          <w:tcPr>
            <w:tcW w:w="117" w:type="pct"/>
            <w:vMerge/>
          </w:tcPr>
          <w:p w:rsidR="0066593A" w:rsidRPr="00062064" w:rsidRDefault="0066593A" w:rsidP="0066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17.11.2017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75418F" w:rsidRDefault="0066593A" w:rsidP="0066593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593A" w:rsidRPr="00062064" w:rsidRDefault="0066593A" w:rsidP="00665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 Dil Tarihi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593A" w:rsidRPr="00062064" w:rsidRDefault="0066593A" w:rsidP="00665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</w:t>
            </w:r>
          </w:p>
        </w:tc>
      </w:tr>
    </w:tbl>
    <w:p w:rsidR="008D0B8C" w:rsidRDefault="00644A8F" w:rsidP="008D0B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31.10.2017</w:t>
      </w:r>
    </w:p>
    <w:p w:rsidR="00ED1397" w:rsidRDefault="008D0B8C" w:rsidP="008D0B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Prof. Dr. Arif ÜNAL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D1397" w:rsidRDefault="008D0B8C" w:rsidP="008D0B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Bölüm Başkanı</w:t>
      </w:r>
    </w:p>
    <w:p w:rsidR="00ED1397" w:rsidRPr="00ED1397" w:rsidRDefault="00ED1397" w:rsidP="00ED1397">
      <w:pPr>
        <w:rPr>
          <w:rFonts w:ascii="Arial" w:hAnsi="Arial" w:cs="Arial"/>
          <w:sz w:val="22"/>
          <w:szCs w:val="22"/>
        </w:rPr>
      </w:pPr>
    </w:p>
    <w:p w:rsidR="00ED1397" w:rsidRDefault="00ED1397" w:rsidP="00ED1397">
      <w:pPr>
        <w:rPr>
          <w:rFonts w:ascii="Arial" w:hAnsi="Arial" w:cs="Arial"/>
          <w:sz w:val="22"/>
          <w:szCs w:val="22"/>
        </w:rPr>
      </w:pPr>
    </w:p>
    <w:p w:rsidR="008D0B8C" w:rsidRPr="00ED1397" w:rsidRDefault="008D0B8C" w:rsidP="00ED1397">
      <w:pPr>
        <w:rPr>
          <w:rFonts w:ascii="Arial" w:hAnsi="Arial" w:cs="Arial"/>
          <w:sz w:val="22"/>
          <w:szCs w:val="22"/>
        </w:rPr>
      </w:pPr>
    </w:p>
    <w:sectPr w:rsidR="008D0B8C" w:rsidRPr="00ED1397" w:rsidSect="00D43A28">
      <w:pgSz w:w="11906" w:h="16838" w:code="9"/>
      <w:pgMar w:top="426" w:right="992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8C"/>
    <w:rsid w:val="00001F89"/>
    <w:rsid w:val="00013F2A"/>
    <w:rsid w:val="00132357"/>
    <w:rsid w:val="0016466C"/>
    <w:rsid w:val="001832A5"/>
    <w:rsid w:val="00183AE3"/>
    <w:rsid w:val="0028655B"/>
    <w:rsid w:val="002947B7"/>
    <w:rsid w:val="00377A16"/>
    <w:rsid w:val="00377A50"/>
    <w:rsid w:val="003A30BF"/>
    <w:rsid w:val="004017E0"/>
    <w:rsid w:val="00471EE1"/>
    <w:rsid w:val="00526630"/>
    <w:rsid w:val="00543421"/>
    <w:rsid w:val="00577708"/>
    <w:rsid w:val="00612C2C"/>
    <w:rsid w:val="00644A8F"/>
    <w:rsid w:val="0066593A"/>
    <w:rsid w:val="00670ED8"/>
    <w:rsid w:val="00682642"/>
    <w:rsid w:val="006C0419"/>
    <w:rsid w:val="00731A09"/>
    <w:rsid w:val="0074676D"/>
    <w:rsid w:val="0075418F"/>
    <w:rsid w:val="007763E4"/>
    <w:rsid w:val="007A25C5"/>
    <w:rsid w:val="007C0383"/>
    <w:rsid w:val="00870626"/>
    <w:rsid w:val="0089544E"/>
    <w:rsid w:val="008D0B8C"/>
    <w:rsid w:val="008E761A"/>
    <w:rsid w:val="008F4276"/>
    <w:rsid w:val="00A35682"/>
    <w:rsid w:val="00A505A3"/>
    <w:rsid w:val="00A7235B"/>
    <w:rsid w:val="00A90B15"/>
    <w:rsid w:val="00AB08D4"/>
    <w:rsid w:val="00AB5199"/>
    <w:rsid w:val="00AB78DB"/>
    <w:rsid w:val="00B10D6B"/>
    <w:rsid w:val="00CE2F1C"/>
    <w:rsid w:val="00D3510A"/>
    <w:rsid w:val="00D5671A"/>
    <w:rsid w:val="00DC4BB4"/>
    <w:rsid w:val="00ED1397"/>
    <w:rsid w:val="00F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E10D0-5E85-4B8F-B37C-989F7534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55</cp:revision>
  <dcterms:created xsi:type="dcterms:W3CDTF">2017-10-31T07:34:00Z</dcterms:created>
  <dcterms:modified xsi:type="dcterms:W3CDTF">2017-10-31T12:33:00Z</dcterms:modified>
</cp:coreProperties>
</file>